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8CAB" w14:textId="3EE80AC2" w:rsidR="00505C55" w:rsidRDefault="004266C6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7B27F0" wp14:editId="0DCF75AD">
                <wp:simplePos x="0" y="0"/>
                <wp:positionH relativeFrom="column">
                  <wp:posOffset>-68580</wp:posOffset>
                </wp:positionH>
                <wp:positionV relativeFrom="paragraph">
                  <wp:posOffset>-325120</wp:posOffset>
                </wp:positionV>
                <wp:extent cx="891540" cy="333375"/>
                <wp:effectExtent l="12700" t="8255" r="101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02A1" w14:textId="77777777" w:rsidR="00505C55" w:rsidRDefault="00505C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書き方例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7B2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25.6pt;width:70.2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VEgIAACo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">
                <v:textbox>
                  <w:txbxContent>
                    <w:p w14:paraId="254F02A1" w14:textId="77777777" w:rsidR="00505C55" w:rsidRDefault="00505C5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書き方例</w:t>
                      </w:r>
                    </w:p>
                  </w:txbxContent>
                </v:textbox>
              </v:shape>
            </w:pict>
          </mc:Fallback>
        </mc:AlternateContent>
      </w:r>
      <w:r w:rsidR="00505C55">
        <w:rPr>
          <w:rFonts w:hint="eastAsia"/>
          <w:sz w:val="28"/>
        </w:rPr>
        <w:t>アルミニウム陽極酸化処理技能検定</w:t>
      </w:r>
      <w:r w:rsidR="003313C5">
        <w:rPr>
          <w:rFonts w:hint="eastAsia"/>
          <w:sz w:val="28"/>
        </w:rPr>
        <w:t>会場</w:t>
      </w:r>
      <w:r w:rsidR="00F35D37">
        <w:rPr>
          <w:rFonts w:hint="eastAsia"/>
          <w:sz w:val="28"/>
        </w:rPr>
        <w:t>及び設備</w:t>
      </w:r>
      <w:r w:rsidR="003313C5">
        <w:rPr>
          <w:rFonts w:hint="eastAsia"/>
          <w:sz w:val="28"/>
        </w:rPr>
        <w:t>使用</w:t>
      </w:r>
      <w:r w:rsidR="00505C55">
        <w:rPr>
          <w:rFonts w:hint="eastAsia"/>
          <w:sz w:val="28"/>
        </w:rPr>
        <w:t>申込書</w:t>
      </w:r>
    </w:p>
    <w:p w14:paraId="639D52BD" w14:textId="77777777" w:rsidR="00505C55" w:rsidRDefault="008C7E13">
      <w:pPr>
        <w:pStyle w:val="a5"/>
        <w:rPr>
          <w:sz w:val="24"/>
        </w:rPr>
      </w:pPr>
      <w:r>
        <w:rPr>
          <w:rFonts w:hint="eastAsia"/>
          <w:sz w:val="24"/>
        </w:rPr>
        <w:t>外国人技能実習</w:t>
      </w:r>
    </w:p>
    <w:p w14:paraId="257BF59A" w14:textId="77777777" w:rsidR="00505C55" w:rsidRDefault="00D45D1A">
      <w:pPr>
        <w:pStyle w:val="a4"/>
      </w:pPr>
      <w:r>
        <w:rPr>
          <w:rFonts w:hint="eastAsia"/>
        </w:rPr>
        <w:t>令和</w:t>
      </w:r>
      <w:r w:rsidR="00505C55">
        <w:rPr>
          <w:rFonts w:hint="eastAsia"/>
        </w:rPr>
        <w:t xml:space="preserve">　　年　　月　　日</w:t>
      </w:r>
    </w:p>
    <w:p w14:paraId="6E1949AA" w14:textId="15043237" w:rsidR="004B159B" w:rsidRDefault="00027B7A">
      <w:pPr>
        <w:pStyle w:val="a3"/>
      </w:pPr>
      <w:r>
        <w:rPr>
          <w:rFonts w:hint="eastAsia"/>
        </w:rPr>
        <w:t>㈱アルミ表面技術研究所　御中</w:t>
      </w:r>
    </w:p>
    <w:p w14:paraId="5B2BF4C5" w14:textId="3B4F822F" w:rsidR="00064C06" w:rsidRDefault="004B159B" w:rsidP="004B159B">
      <w:pPr>
        <w:pStyle w:val="a3"/>
        <w:ind w:firstLineChars="100" w:firstLine="216"/>
      </w:pPr>
      <w:r>
        <w:rPr>
          <w:rFonts w:hint="eastAsia"/>
        </w:rPr>
        <w:t xml:space="preserve">　　</w:t>
      </w:r>
    </w:p>
    <w:p w14:paraId="405A06B4" w14:textId="77777777" w:rsidR="00505C55" w:rsidRPr="00064C06" w:rsidRDefault="007C0151" w:rsidP="000050BD">
      <w:pPr>
        <w:pStyle w:val="a3"/>
        <w:ind w:firstLineChars="2450" w:firstLine="5046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C1959" wp14:editId="4765342A">
                <wp:simplePos x="0" y="0"/>
                <wp:positionH relativeFrom="column">
                  <wp:posOffset>1576070</wp:posOffset>
                </wp:positionH>
                <wp:positionV relativeFrom="paragraph">
                  <wp:posOffset>83185</wp:posOffset>
                </wp:positionV>
                <wp:extent cx="1056640" cy="971550"/>
                <wp:effectExtent l="9525" t="8255" r="37211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971550"/>
                        </a:xfrm>
                        <a:prstGeom prst="wedgeRoundRectCallout">
                          <a:avLst>
                            <a:gd name="adj1" fmla="val 82574"/>
                            <a:gd name="adj2" fmla="val -18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F067" w14:textId="77777777" w:rsidR="00505C55" w:rsidRDefault="00505C55">
                            <w:r>
                              <w:rPr>
                                <w:rFonts w:hint="eastAsia"/>
                              </w:rPr>
                              <w:t>代表者氏名と代表者の押印が必要です。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FC19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24.1pt;margin-top:6.55pt;width:83.2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" adj="28636,6748">
                <v:textbox>
                  <w:txbxContent>
                    <w:p w14:paraId="0F01F067" w14:textId="77777777" w:rsidR="00505C55" w:rsidRDefault="00505C55">
                      <w:r>
                        <w:rPr>
                          <w:rFonts w:hint="eastAsia"/>
                        </w:rPr>
                        <w:t>代表者氏名と代表者の押印が必要です。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64C06">
        <w:rPr>
          <w:rFonts w:hint="eastAsia"/>
        </w:rPr>
        <w:t xml:space="preserve">所在地　</w:t>
      </w:r>
      <w:r w:rsidR="0099353A">
        <w:rPr>
          <w:rFonts w:hint="eastAsia"/>
        </w:rPr>
        <w:t>○○○○○○○○○○○</w:t>
      </w:r>
    </w:p>
    <w:p w14:paraId="58BFF8C3" w14:textId="77777777" w:rsidR="00064C06" w:rsidRPr="00064C06" w:rsidRDefault="00064C06" w:rsidP="000050BD">
      <w:pPr>
        <w:pStyle w:val="a3"/>
        <w:ind w:firstLineChars="2350" w:firstLine="5075"/>
      </w:pPr>
      <w:r>
        <w:rPr>
          <w:rFonts w:hint="eastAsia"/>
        </w:rPr>
        <w:t xml:space="preserve">名　称　</w:t>
      </w:r>
      <w:r w:rsidR="0099353A">
        <w:rPr>
          <w:rFonts w:hint="eastAsia"/>
        </w:rPr>
        <w:t>○○○○○○</w:t>
      </w:r>
      <w:r w:rsidR="003C61C3">
        <w:rPr>
          <w:rFonts w:hint="eastAsia"/>
        </w:rPr>
        <w:t>協同組合</w:t>
      </w:r>
    </w:p>
    <w:p w14:paraId="57B734B8" w14:textId="77777777" w:rsidR="0099353A" w:rsidRDefault="00064C06" w:rsidP="0099353A">
      <w:pPr>
        <w:ind w:right="-2"/>
        <w:jc w:val="left"/>
      </w:pPr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 w:rsidR="0099353A">
        <w:rPr>
          <w:rFonts w:hint="eastAsia"/>
        </w:rPr>
        <w:t>代表理事　○○○○</w:t>
      </w:r>
      <w:r w:rsidR="008941D3">
        <w:rPr>
          <w:rFonts w:hint="eastAsia"/>
        </w:rPr>
        <w:t xml:space="preserve">　</w:t>
      </w:r>
      <w:r w:rsidR="0099353A">
        <w:rPr>
          <w:rFonts w:hint="eastAsia"/>
        </w:rPr>
        <w:t xml:space="preserve">　　　印</w:t>
      </w:r>
    </w:p>
    <w:p w14:paraId="2A6E558E" w14:textId="77777777" w:rsidR="00505C55" w:rsidRDefault="00064C06"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 w:rsidR="00505C55">
        <w:rPr>
          <w:rFonts w:hint="eastAsia"/>
        </w:rPr>
        <w:t>電話</w:t>
      </w:r>
      <w:r w:rsidR="00505C55" w:rsidRPr="003C61C3">
        <w:rPr>
          <w:rFonts w:hint="eastAsia"/>
          <w:w w:val="90"/>
        </w:rPr>
        <w:t xml:space="preserve"> </w:t>
      </w:r>
      <w:r w:rsidR="0099353A">
        <w:rPr>
          <w:rFonts w:hint="eastAsia"/>
          <w:w w:val="90"/>
        </w:rPr>
        <w:t>０４４－○○○―○○○○</w:t>
      </w:r>
    </w:p>
    <w:p w14:paraId="65D4F2D7" w14:textId="77777777" w:rsidR="00505C55" w:rsidRDefault="00505C55">
      <w:pPr>
        <w:rPr>
          <w:w w:val="66"/>
        </w:rPr>
      </w:pPr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>
        <w:rPr>
          <w:rFonts w:hint="eastAsia"/>
        </w:rPr>
        <w:t>fax</w:t>
      </w:r>
      <w:r w:rsidRPr="003C61C3">
        <w:rPr>
          <w:rFonts w:hint="eastAsia"/>
          <w:w w:val="90"/>
        </w:rPr>
        <w:t xml:space="preserve">　</w:t>
      </w:r>
      <w:r w:rsidR="0099353A">
        <w:rPr>
          <w:rFonts w:hint="eastAsia"/>
          <w:w w:val="90"/>
        </w:rPr>
        <w:t>０４４－○○○―○○○○</w:t>
      </w:r>
    </w:p>
    <w:p w14:paraId="3574FC2C" w14:textId="77777777" w:rsidR="00505C55" w:rsidRDefault="00505C55"/>
    <w:p w14:paraId="2B11458E" w14:textId="5D072844" w:rsidR="00505C55" w:rsidRDefault="00205B60" w:rsidP="00027B7A">
      <w:r>
        <w:rPr>
          <w:rFonts w:hint="eastAsia"/>
        </w:rPr>
        <w:t xml:space="preserve">　</w:t>
      </w:r>
      <w:r w:rsidR="00505C55">
        <w:rPr>
          <w:rFonts w:hint="eastAsia"/>
        </w:rPr>
        <w:t>拝啓　貴社益々ご清栄のこととお慶び申し上げます。平素は格別のお取引を賜り厚く御礼申し上げます。</w:t>
      </w:r>
    </w:p>
    <w:p w14:paraId="50A627EF" w14:textId="769EC91F" w:rsidR="00505C55" w:rsidRDefault="008C7E13">
      <w:r>
        <w:rPr>
          <w:rFonts w:hint="eastAsia"/>
        </w:rPr>
        <w:t>アルミニウム陽極酸化処理外国人技能実習</w:t>
      </w:r>
      <w:r w:rsidR="00505C55">
        <w:rPr>
          <w:rFonts w:hint="eastAsia"/>
        </w:rPr>
        <w:t>試験を下記の通り行いますので、</w:t>
      </w:r>
      <w:r>
        <w:rPr>
          <w:rFonts w:hint="eastAsia"/>
        </w:rPr>
        <w:t>試験</w:t>
      </w:r>
      <w:r w:rsidR="003313C5">
        <w:rPr>
          <w:rFonts w:hint="eastAsia"/>
        </w:rPr>
        <w:t>会場</w:t>
      </w:r>
      <w:r w:rsidR="00F35D37">
        <w:rPr>
          <w:rFonts w:hint="eastAsia"/>
        </w:rPr>
        <w:t>及び設備</w:t>
      </w:r>
      <w:r>
        <w:rPr>
          <w:rFonts w:hint="eastAsia"/>
        </w:rPr>
        <w:t>の</w:t>
      </w:r>
      <w:r w:rsidR="003313C5">
        <w:rPr>
          <w:rFonts w:hint="eastAsia"/>
        </w:rPr>
        <w:t>使用を申し込みます。</w:t>
      </w:r>
      <w:r w:rsidR="00505C55">
        <w:rPr>
          <w:rFonts w:hint="eastAsia"/>
        </w:rPr>
        <w:t>よろしくお願い申し上げます。</w:t>
      </w:r>
    </w:p>
    <w:p w14:paraId="1156E361" w14:textId="77777777" w:rsidR="00505C55" w:rsidRDefault="00505C55">
      <w:pPr>
        <w:pStyle w:val="a4"/>
      </w:pPr>
      <w:r>
        <w:rPr>
          <w:rFonts w:hint="eastAsia"/>
        </w:rPr>
        <w:t>敬具</w:t>
      </w:r>
    </w:p>
    <w:p w14:paraId="4D5DB4C3" w14:textId="77777777" w:rsidR="00505C55" w:rsidRDefault="00505C55">
      <w:pPr>
        <w:pStyle w:val="a5"/>
      </w:pPr>
      <w:r>
        <w:rPr>
          <w:rFonts w:hint="eastAsia"/>
        </w:rPr>
        <w:t>記</w:t>
      </w:r>
    </w:p>
    <w:p w14:paraId="1EEC8358" w14:textId="77777777" w:rsidR="00505C55" w:rsidRDefault="00505C55"/>
    <w:p w14:paraId="72778D06" w14:textId="77777777" w:rsidR="00505C55" w:rsidRDefault="00505C55">
      <w:r>
        <w:rPr>
          <w:rFonts w:hint="eastAsia"/>
        </w:rPr>
        <w:t>試験内容：アルミニウム陽極酸化処理（陽極酸化処理作業）</w:t>
      </w:r>
      <w:r w:rsidR="008C7E13">
        <w:rPr>
          <w:rFonts w:hint="eastAsia"/>
        </w:rPr>
        <w:t>外国人技能実習</w:t>
      </w:r>
    </w:p>
    <w:p w14:paraId="6F6A1903" w14:textId="77777777" w:rsidR="00505C55" w:rsidRDefault="008C7E13">
      <w:r>
        <w:rPr>
          <w:rFonts w:hint="eastAsia"/>
        </w:rPr>
        <w:t xml:space="preserve">　　　　　（１．基礎級　　２．随時３級　　３．随時２級）←いずれかに○を付ける</w:t>
      </w:r>
    </w:p>
    <w:p w14:paraId="544E6F6A" w14:textId="77777777" w:rsidR="00505C55" w:rsidRDefault="00505C55"/>
    <w:p w14:paraId="601521ED" w14:textId="77777777" w:rsidR="00F9633A" w:rsidRDefault="0099353A">
      <w:r>
        <w:rPr>
          <w:rFonts w:hint="eastAsia"/>
        </w:rPr>
        <w:t>企業名　：株式会社○○○○　　　　○</w:t>
      </w:r>
      <w:r w:rsidR="00505C55">
        <w:rPr>
          <w:rFonts w:hint="eastAsia"/>
        </w:rPr>
        <w:t>名</w:t>
      </w:r>
    </w:p>
    <w:p w14:paraId="25C37AEF" w14:textId="77777777" w:rsidR="00505C55" w:rsidRDefault="00505C55" w:rsidP="00F9633A">
      <w:pPr>
        <w:ind w:firstLineChars="600" w:firstLine="1296"/>
      </w:pPr>
      <w:r>
        <w:rPr>
          <w:rFonts w:hint="eastAsia"/>
        </w:rPr>
        <w:t xml:space="preserve">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  <w:r w:rsidR="00F9633A">
        <w:rPr>
          <w:rFonts w:hint="eastAsia"/>
        </w:rPr>
        <w:t>（出身国　　　　　　　）</w:t>
      </w:r>
    </w:p>
    <w:p w14:paraId="574FE3A3" w14:textId="77777777" w:rsidR="00505C55" w:rsidRDefault="00505C55">
      <w:r>
        <w:rPr>
          <w:rFonts w:hint="eastAsia"/>
        </w:rPr>
        <w:t xml:space="preserve">　　　　　　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  <w:r w:rsidR="00F9633A">
        <w:rPr>
          <w:rFonts w:hint="eastAsia"/>
        </w:rPr>
        <w:t>（出身国　　　　　　　）</w:t>
      </w:r>
    </w:p>
    <w:p w14:paraId="2EDCC2A0" w14:textId="77777777" w:rsidR="0099353A" w:rsidRPr="00F9633A" w:rsidRDefault="0099353A" w:rsidP="0099353A">
      <w:r>
        <w:rPr>
          <w:rFonts w:hint="eastAsia"/>
        </w:rPr>
        <w:t xml:space="preserve">　　　　　　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9633A">
        <w:rPr>
          <w:rFonts w:hint="eastAsia"/>
        </w:rPr>
        <w:t xml:space="preserve">　</w:t>
      </w:r>
      <w:r>
        <w:rPr>
          <w:rFonts w:hint="eastAsia"/>
        </w:rPr>
        <w:t>）</w:t>
      </w:r>
      <w:r w:rsidR="00F9633A">
        <w:rPr>
          <w:rFonts w:hint="eastAsia"/>
        </w:rPr>
        <w:t>（出身国　　　　　　　）</w:t>
      </w:r>
    </w:p>
    <w:p w14:paraId="662348DE" w14:textId="77777777" w:rsidR="000271F4" w:rsidRPr="00F9633A" w:rsidRDefault="009871C5" w:rsidP="000271F4">
      <w:r>
        <w:rPr>
          <w:rFonts w:hint="eastAsia"/>
        </w:rPr>
        <w:t xml:space="preserve">　　</w:t>
      </w:r>
      <w:r w:rsidR="000271F4">
        <w:rPr>
          <w:rFonts w:hint="eastAsia"/>
        </w:rPr>
        <w:t xml:space="preserve">　　　　（受検者氏名：　　　　　　　　　）（出身国　　　　　　　）</w:t>
      </w:r>
    </w:p>
    <w:p w14:paraId="72AF5732" w14:textId="03819516" w:rsidR="00D45D1A" w:rsidRPr="000271F4" w:rsidRDefault="00651965">
      <w:r>
        <w:rPr>
          <w:rFonts w:hint="eastAsia"/>
        </w:rPr>
        <w:t xml:space="preserve">　　　　　　　　　　　　　　書ききれない場合は、余白に記入してください。</w:t>
      </w:r>
    </w:p>
    <w:p w14:paraId="0E02380B" w14:textId="77777777" w:rsidR="00027B7A" w:rsidRDefault="00027B7A"/>
    <w:p w14:paraId="4BB0FE3E" w14:textId="76A0B30F" w:rsidR="00064C06" w:rsidRDefault="00421A3E">
      <w:r>
        <w:rPr>
          <w:rFonts w:hint="eastAsia"/>
        </w:rPr>
        <w:t>申込担当者氏名</w:t>
      </w:r>
      <w:r w:rsidR="00D609A4">
        <w:rPr>
          <w:rFonts w:hint="eastAsia"/>
        </w:rPr>
        <w:t xml:space="preserve">　　　</w:t>
      </w:r>
      <w:r>
        <w:rPr>
          <w:rFonts w:hint="eastAsia"/>
        </w:rPr>
        <w:t>：</w:t>
      </w:r>
    </w:p>
    <w:p w14:paraId="60166BB6" w14:textId="77777777" w:rsidR="00421A3E" w:rsidRPr="0099353A" w:rsidRDefault="00421A3E">
      <w:r>
        <w:rPr>
          <w:rFonts w:hint="eastAsia"/>
        </w:rPr>
        <w:t>申込者連絡先電話番号：</w:t>
      </w:r>
    </w:p>
    <w:p w14:paraId="572F0121" w14:textId="64DDB9F4" w:rsidR="00421A3E" w:rsidRDefault="00D609A4">
      <w:r>
        <w:rPr>
          <w:rFonts w:hint="eastAsia"/>
        </w:rPr>
        <w:t>電子メールアドレス　；</w:t>
      </w:r>
    </w:p>
    <w:p w14:paraId="55D8F163" w14:textId="77777777" w:rsidR="00D609A4" w:rsidRDefault="00D609A4"/>
    <w:p w14:paraId="414B2AED" w14:textId="3123B31D" w:rsidR="00505C55" w:rsidRDefault="0099353A">
      <w:r>
        <w:rPr>
          <w:rFonts w:hint="eastAsia"/>
        </w:rPr>
        <w:t xml:space="preserve">試験日：　</w:t>
      </w:r>
      <w:r w:rsidR="004266C6">
        <w:rPr>
          <w:rFonts w:hint="eastAsia"/>
        </w:rPr>
        <w:t xml:space="preserve">令和　</w:t>
      </w:r>
      <w:r>
        <w:rPr>
          <w:rFonts w:hint="eastAsia"/>
        </w:rPr>
        <w:t xml:space="preserve">××　年　××　月　××　日（　　</w:t>
      </w:r>
      <w:r w:rsidR="00505C55">
        <w:rPr>
          <w:rFonts w:hint="eastAsia"/>
        </w:rPr>
        <w:t>）</w:t>
      </w:r>
    </w:p>
    <w:p w14:paraId="7BBA9B10" w14:textId="2982708C" w:rsidR="00505C55" w:rsidRDefault="00505C55">
      <w:r>
        <w:rPr>
          <w:rFonts w:hint="eastAsia"/>
        </w:rPr>
        <w:t>開始時刻：</w:t>
      </w:r>
      <w:r w:rsidR="004D1550">
        <w:rPr>
          <w:rFonts w:hint="eastAsia"/>
        </w:rPr>
        <w:t>１０；００～　（集合；９；３０）</w:t>
      </w:r>
    </w:p>
    <w:p w14:paraId="40DBB444" w14:textId="70A16D4A" w:rsidR="00505C55" w:rsidRDefault="00505C55">
      <w:pPr>
        <w:pStyle w:val="a4"/>
      </w:pPr>
      <w:r>
        <w:rPr>
          <w:rFonts w:hint="eastAsia"/>
        </w:rPr>
        <w:t>以上</w:t>
      </w:r>
    </w:p>
    <w:p w14:paraId="479F6D7E" w14:textId="7BEA9602" w:rsidR="00505C55" w:rsidRDefault="00027B7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8EF804" wp14:editId="258C42CB">
                <wp:simplePos x="0" y="0"/>
                <wp:positionH relativeFrom="column">
                  <wp:posOffset>455930</wp:posOffset>
                </wp:positionH>
                <wp:positionV relativeFrom="paragraph">
                  <wp:posOffset>82550</wp:posOffset>
                </wp:positionV>
                <wp:extent cx="4922520" cy="1133475"/>
                <wp:effectExtent l="0" t="361950" r="1143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1133475"/>
                        </a:xfrm>
                        <a:prstGeom prst="wedgeRoundRectCallout">
                          <a:avLst>
                            <a:gd name="adj1" fmla="val 7981"/>
                            <a:gd name="adj2" fmla="val -81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A877" w14:textId="77777777" w:rsidR="00505C55" w:rsidRDefault="00505C55">
                            <w:r>
                              <w:rPr>
                                <w:rFonts w:hint="eastAsia"/>
                              </w:rPr>
                              <w:t>試験日程を事前に調整の上、予約してください。</w:t>
                            </w:r>
                          </w:p>
                          <w:p w14:paraId="2A6DC3F5" w14:textId="77777777" w:rsidR="00505C55" w:rsidRDefault="00505C55">
                            <w:r>
                              <w:rPr>
                                <w:rFonts w:hint="eastAsia"/>
                              </w:rPr>
                              <w:t>申込書原本を試験日の１ヶ月前までに郵送下さい。</w:t>
                            </w:r>
                          </w:p>
                          <w:p w14:paraId="500368F7" w14:textId="1B08F41B" w:rsidR="00505C55" w:rsidRDefault="003313C5">
                            <w:r>
                              <w:rPr>
                                <w:rFonts w:hint="eastAsia"/>
                              </w:rPr>
                              <w:t>申し込み原本が届き、会場</w:t>
                            </w:r>
                            <w:r w:rsidR="00CE01CA">
                              <w:rPr>
                                <w:rFonts w:hint="eastAsia"/>
                              </w:rPr>
                              <w:t>及び設備</w:t>
                            </w:r>
                            <w:r>
                              <w:rPr>
                                <w:rFonts w:hint="eastAsia"/>
                              </w:rPr>
                              <w:t>使用料が銀行振り込みされ</w:t>
                            </w:r>
                            <w:r w:rsidR="008C7E13">
                              <w:rPr>
                                <w:rFonts w:hint="eastAsia"/>
                              </w:rPr>
                              <w:t>入金の</w:t>
                            </w:r>
                            <w:r>
                              <w:rPr>
                                <w:rFonts w:hint="eastAsia"/>
                              </w:rPr>
                              <w:t>確認後、</w:t>
                            </w:r>
                            <w:r w:rsidR="00505C55">
                              <w:rPr>
                                <w:rFonts w:hint="eastAsia"/>
                              </w:rPr>
                              <w:t>正式申込とします。</w:t>
                            </w:r>
                            <w:r w:rsidR="0082245D">
                              <w:rPr>
                                <w:rFonts w:hint="eastAsia"/>
                              </w:rPr>
                              <w:t>試験実施の</w:t>
                            </w:r>
                            <w:r w:rsidR="007A27B4">
                              <w:rPr>
                                <w:rFonts w:hint="eastAsia"/>
                              </w:rPr>
                              <w:t>３</w:t>
                            </w:r>
                            <w:r w:rsidR="0082245D">
                              <w:rPr>
                                <w:rFonts w:hint="eastAsia"/>
                              </w:rPr>
                              <w:t>週間前までお支払いください。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8EF804" id="AutoShape 4" o:spid="_x0000_s1028" type="#_x0000_t62" style="position:absolute;left:0;text-align:left;margin-left:35.9pt;margin-top:6.5pt;width:387.6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" adj="12524,-6716">
                <v:textbox>
                  <w:txbxContent>
                    <w:p w14:paraId="688AA877" w14:textId="77777777" w:rsidR="00505C55" w:rsidRDefault="00505C55">
                      <w:r>
                        <w:rPr>
                          <w:rFonts w:hint="eastAsia"/>
                        </w:rPr>
                        <w:t>試験日程を事前に調整の上、予約してください。</w:t>
                      </w:r>
                    </w:p>
                    <w:p w14:paraId="2A6DC3F5" w14:textId="77777777" w:rsidR="00505C55" w:rsidRDefault="00505C55">
                      <w:r>
                        <w:rPr>
                          <w:rFonts w:hint="eastAsia"/>
                        </w:rPr>
                        <w:t>申込書原本を試験日の１ヶ月前までに郵送下さい。</w:t>
                      </w:r>
                    </w:p>
                    <w:p w14:paraId="500368F7" w14:textId="1B08F41B" w:rsidR="00505C55" w:rsidRDefault="003313C5">
                      <w:r>
                        <w:rPr>
                          <w:rFonts w:hint="eastAsia"/>
                        </w:rPr>
                        <w:t>申し込み原本が届き、会場</w:t>
                      </w:r>
                      <w:r w:rsidR="00CE01CA">
                        <w:rPr>
                          <w:rFonts w:hint="eastAsia"/>
                        </w:rPr>
                        <w:t>及び設備</w:t>
                      </w:r>
                      <w:r>
                        <w:rPr>
                          <w:rFonts w:hint="eastAsia"/>
                        </w:rPr>
                        <w:t>使用料が銀行振り込みされ</w:t>
                      </w:r>
                      <w:r w:rsidR="008C7E13">
                        <w:rPr>
                          <w:rFonts w:hint="eastAsia"/>
                        </w:rPr>
                        <w:t>入金の</w:t>
                      </w:r>
                      <w:r>
                        <w:rPr>
                          <w:rFonts w:hint="eastAsia"/>
                        </w:rPr>
                        <w:t>確認後、</w:t>
                      </w:r>
                      <w:r w:rsidR="00505C55">
                        <w:rPr>
                          <w:rFonts w:hint="eastAsia"/>
                        </w:rPr>
                        <w:t>正式申込とします。</w:t>
                      </w:r>
                      <w:r w:rsidR="0082245D">
                        <w:rPr>
                          <w:rFonts w:hint="eastAsia"/>
                        </w:rPr>
                        <w:t>試験実施の</w:t>
                      </w:r>
                      <w:r w:rsidR="007A27B4">
                        <w:rPr>
                          <w:rFonts w:hint="eastAsia"/>
                        </w:rPr>
                        <w:t>３</w:t>
                      </w:r>
                      <w:r w:rsidR="0082245D">
                        <w:rPr>
                          <w:rFonts w:hint="eastAsia"/>
                        </w:rPr>
                        <w:t>週間前までお支払いください。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385DFA" w14:textId="72199AE2" w:rsidR="00505C55" w:rsidRDefault="00505C55"/>
    <w:p w14:paraId="6F7A2C8A" w14:textId="0D297369" w:rsidR="00505C55" w:rsidRDefault="00505C55"/>
    <w:p w14:paraId="28AFA7E0" w14:textId="6FD5AB03" w:rsidR="004266C6" w:rsidRDefault="004266C6"/>
    <w:p w14:paraId="4BCDFA24" w14:textId="77777777" w:rsidR="00027B7A" w:rsidRDefault="00027B7A"/>
    <w:p w14:paraId="4477C036" w14:textId="77777777" w:rsidR="00027B7A" w:rsidRDefault="00027B7A"/>
    <w:p w14:paraId="3D0B997A" w14:textId="74544B42" w:rsidR="00D602EA" w:rsidRDefault="00D602EA" w:rsidP="00D602E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アルミニウム陽極酸化処理技能検定会場</w:t>
      </w:r>
      <w:r w:rsidR="00F35D37">
        <w:rPr>
          <w:rFonts w:hint="eastAsia"/>
          <w:sz w:val="28"/>
        </w:rPr>
        <w:t>及び設備</w:t>
      </w:r>
      <w:r>
        <w:rPr>
          <w:rFonts w:hint="eastAsia"/>
          <w:sz w:val="28"/>
        </w:rPr>
        <w:t>使用申込書</w:t>
      </w:r>
    </w:p>
    <w:p w14:paraId="010BB42B" w14:textId="77777777" w:rsidR="00D602EA" w:rsidRDefault="008C7E13" w:rsidP="00D602EA">
      <w:pPr>
        <w:pStyle w:val="a5"/>
        <w:rPr>
          <w:sz w:val="24"/>
        </w:rPr>
      </w:pPr>
      <w:r>
        <w:rPr>
          <w:rFonts w:hint="eastAsia"/>
          <w:sz w:val="24"/>
        </w:rPr>
        <w:t>外国人技能実習</w:t>
      </w:r>
    </w:p>
    <w:p w14:paraId="390B76BD" w14:textId="4115BF65" w:rsidR="00D602EA" w:rsidRDefault="00D45D1A" w:rsidP="00027B7A">
      <w:pPr>
        <w:pStyle w:val="a4"/>
        <w:ind w:right="216"/>
      </w:pPr>
      <w:r>
        <w:rPr>
          <w:rFonts w:hint="eastAsia"/>
        </w:rPr>
        <w:t>令和</w:t>
      </w:r>
      <w:r w:rsidR="00D602EA">
        <w:rPr>
          <w:rFonts w:hint="eastAsia"/>
        </w:rPr>
        <w:t xml:space="preserve">　</w:t>
      </w:r>
      <w:r w:rsidR="00027B7A">
        <w:rPr>
          <w:rFonts w:hint="eastAsia"/>
        </w:rPr>
        <w:t xml:space="preserve">　</w:t>
      </w:r>
      <w:r w:rsidR="00D602EA">
        <w:rPr>
          <w:rFonts w:hint="eastAsia"/>
        </w:rPr>
        <w:t xml:space="preserve">　年　　月　　日</w:t>
      </w:r>
    </w:p>
    <w:p w14:paraId="07D71572" w14:textId="77777777" w:rsidR="00D602EA" w:rsidRDefault="00D602EA" w:rsidP="00D602EA"/>
    <w:p w14:paraId="7BCC7B9F" w14:textId="3E0759ED" w:rsidR="00D602EA" w:rsidRDefault="00027B7A" w:rsidP="00027B7A">
      <w:pPr>
        <w:pStyle w:val="a3"/>
      </w:pPr>
      <w:r>
        <w:rPr>
          <w:rFonts w:hint="eastAsia"/>
        </w:rPr>
        <w:t>㈱アルミ表面技術研究所　御中</w:t>
      </w:r>
    </w:p>
    <w:p w14:paraId="6EAF76F9" w14:textId="77777777" w:rsidR="004B159B" w:rsidRDefault="004B159B" w:rsidP="004B159B"/>
    <w:p w14:paraId="5C74242B" w14:textId="77777777" w:rsidR="00D602EA" w:rsidRPr="00064C06" w:rsidRDefault="00D602EA" w:rsidP="00D602EA">
      <w:pPr>
        <w:pStyle w:val="a3"/>
        <w:ind w:firstLineChars="2200" w:firstLine="4751"/>
        <w:rPr>
          <w:u w:val="single"/>
        </w:rPr>
      </w:pPr>
      <w:r>
        <w:rPr>
          <w:rFonts w:hint="eastAsia"/>
        </w:rPr>
        <w:t xml:space="preserve">所在地　</w:t>
      </w:r>
    </w:p>
    <w:p w14:paraId="6E9C6D3F" w14:textId="77777777" w:rsidR="00D602EA" w:rsidRPr="00064C06" w:rsidRDefault="00D602EA" w:rsidP="00D602EA">
      <w:pPr>
        <w:pStyle w:val="a3"/>
        <w:ind w:firstLineChars="2200" w:firstLine="4751"/>
      </w:pPr>
      <w:r>
        <w:rPr>
          <w:rFonts w:hint="eastAsia"/>
        </w:rPr>
        <w:t>名　称</w:t>
      </w:r>
    </w:p>
    <w:p w14:paraId="0217EBBF" w14:textId="77777777" w:rsidR="00D602EA" w:rsidRDefault="00D602EA" w:rsidP="00D602EA">
      <w:pPr>
        <w:ind w:right="-2"/>
        <w:jc w:val="left"/>
      </w:pPr>
      <w:r>
        <w:rPr>
          <w:rFonts w:hint="eastAsia"/>
        </w:rPr>
        <w:t xml:space="preserve">　　　　　　　　　　　　　　　　　　　　　　代表理事　　　　　　　　　　　　　　印</w:t>
      </w:r>
    </w:p>
    <w:p w14:paraId="6ABBBA8D" w14:textId="77777777" w:rsidR="00D602EA" w:rsidRDefault="00D602EA" w:rsidP="00D602EA">
      <w:r>
        <w:rPr>
          <w:rFonts w:hint="eastAsia"/>
        </w:rPr>
        <w:t xml:space="preserve">　　　　　　　　　　　　　　　　　　　　　　電話</w:t>
      </w:r>
      <w:r>
        <w:rPr>
          <w:rFonts w:hint="eastAsia"/>
          <w:w w:val="90"/>
        </w:rPr>
        <w:t>番号</w:t>
      </w:r>
    </w:p>
    <w:p w14:paraId="3EF0ADF5" w14:textId="77777777" w:rsidR="00D602EA" w:rsidRDefault="00D602EA" w:rsidP="00D602EA">
      <w:pPr>
        <w:rPr>
          <w:w w:val="66"/>
        </w:rPr>
      </w:pPr>
      <w:r>
        <w:rPr>
          <w:rFonts w:hint="eastAsia"/>
        </w:rPr>
        <w:t xml:space="preserve">　　　　　　　　　　　　　　　　　　　　　　</w:t>
      </w:r>
      <w:r>
        <w:t>F</w:t>
      </w:r>
      <w:r>
        <w:rPr>
          <w:rFonts w:hint="eastAsia"/>
        </w:rPr>
        <w:t>ax</w:t>
      </w:r>
      <w:r>
        <w:rPr>
          <w:rFonts w:hint="eastAsia"/>
          <w:w w:val="90"/>
        </w:rPr>
        <w:t>番号</w:t>
      </w:r>
    </w:p>
    <w:p w14:paraId="324E6EB7" w14:textId="77777777" w:rsidR="00D602EA" w:rsidRDefault="00D602EA" w:rsidP="00D602EA"/>
    <w:p w14:paraId="6993025C" w14:textId="77777777" w:rsidR="00D602EA" w:rsidRDefault="00D602EA" w:rsidP="00D602EA">
      <w:pPr>
        <w:pStyle w:val="a3"/>
      </w:pPr>
      <w:r>
        <w:rPr>
          <w:rFonts w:hint="eastAsia"/>
        </w:rPr>
        <w:t>拝啓　貴社益々ご清栄のこととお慶び申し上げます。平素は格別のお取引を賜り厚く御礼申し上げます。</w:t>
      </w:r>
    </w:p>
    <w:p w14:paraId="47CE6A00" w14:textId="38A73E7B" w:rsidR="00D602EA" w:rsidRDefault="008C7E13" w:rsidP="00D602EA">
      <w:r>
        <w:rPr>
          <w:rFonts w:hint="eastAsia"/>
        </w:rPr>
        <w:t>アルミニウム陽極酸化処理外国人技能実習</w:t>
      </w:r>
      <w:r w:rsidR="00D602EA">
        <w:rPr>
          <w:rFonts w:hint="eastAsia"/>
        </w:rPr>
        <w:t>試験を下記の通り行いますので、</w:t>
      </w:r>
      <w:r>
        <w:rPr>
          <w:rFonts w:hint="eastAsia"/>
        </w:rPr>
        <w:t>試験</w:t>
      </w:r>
      <w:r w:rsidR="00D602EA">
        <w:rPr>
          <w:rFonts w:hint="eastAsia"/>
        </w:rPr>
        <w:t>会場</w:t>
      </w:r>
      <w:r w:rsidR="00F35D37">
        <w:rPr>
          <w:rFonts w:hint="eastAsia"/>
        </w:rPr>
        <w:t>及び設備</w:t>
      </w:r>
      <w:r>
        <w:rPr>
          <w:rFonts w:hint="eastAsia"/>
        </w:rPr>
        <w:t>の</w:t>
      </w:r>
      <w:r w:rsidR="00D602EA">
        <w:rPr>
          <w:rFonts w:hint="eastAsia"/>
        </w:rPr>
        <w:t>使用を申し込みます。よろしくお願い申し上げます。</w:t>
      </w:r>
    </w:p>
    <w:p w14:paraId="54C54F06" w14:textId="77777777" w:rsidR="00D602EA" w:rsidRDefault="00D602EA" w:rsidP="00D602EA">
      <w:pPr>
        <w:pStyle w:val="a4"/>
      </w:pPr>
      <w:r>
        <w:rPr>
          <w:rFonts w:hint="eastAsia"/>
        </w:rPr>
        <w:t>敬具</w:t>
      </w:r>
    </w:p>
    <w:p w14:paraId="30758EE5" w14:textId="77777777" w:rsidR="00D602EA" w:rsidRDefault="00D602EA" w:rsidP="00D602EA">
      <w:pPr>
        <w:pStyle w:val="a5"/>
      </w:pPr>
      <w:r>
        <w:rPr>
          <w:rFonts w:hint="eastAsia"/>
        </w:rPr>
        <w:t>記</w:t>
      </w:r>
    </w:p>
    <w:p w14:paraId="7B8B4568" w14:textId="77777777" w:rsidR="0098292B" w:rsidRDefault="0098292B" w:rsidP="008C7E13"/>
    <w:p w14:paraId="28F7A861" w14:textId="3421461B" w:rsidR="008C7E13" w:rsidRDefault="008C7E13" w:rsidP="008C7E13">
      <w:r>
        <w:rPr>
          <w:rFonts w:hint="eastAsia"/>
        </w:rPr>
        <w:t>試験内容：アルミニウム陽極酸化処理（陽極酸化処理作業）外国人技能実習</w:t>
      </w:r>
    </w:p>
    <w:p w14:paraId="40036C20" w14:textId="77777777" w:rsidR="008C7E13" w:rsidRDefault="008C7E13" w:rsidP="008C7E13">
      <w:r>
        <w:rPr>
          <w:rFonts w:hint="eastAsia"/>
        </w:rPr>
        <w:t xml:space="preserve">　　　　　（１．基礎級　　２．随時３級　　３．随時２級）←いずれかに○を付ける</w:t>
      </w:r>
    </w:p>
    <w:p w14:paraId="5E57EE20" w14:textId="77777777" w:rsidR="008C7E13" w:rsidRDefault="008C7E13" w:rsidP="008C7E13"/>
    <w:p w14:paraId="6E572E0B" w14:textId="77777777" w:rsidR="00D602EA" w:rsidRDefault="00D602EA" w:rsidP="00D602EA">
      <w:r>
        <w:rPr>
          <w:rFonts w:hint="eastAsia"/>
        </w:rPr>
        <w:t>企業名　：</w:t>
      </w:r>
      <w:r w:rsidRPr="00EE3E9B">
        <w:rPr>
          <w:rFonts w:hint="eastAsia"/>
          <w:color w:val="FF0000"/>
          <w:u w:val="single"/>
        </w:rPr>
        <w:t xml:space="preserve">　　　　　　　　　　　　　</w:t>
      </w:r>
      <w:r>
        <w:rPr>
          <w:rFonts w:hint="eastAsia"/>
        </w:rPr>
        <w:t xml:space="preserve">　受講者数：</w:t>
      </w:r>
      <w:r w:rsidRPr="00EE3E9B">
        <w:rPr>
          <w:rFonts w:hint="eastAsia"/>
          <w:color w:val="FF0000"/>
          <w:u w:val="single"/>
        </w:rPr>
        <w:t xml:space="preserve">　　　　</w:t>
      </w:r>
      <w:r>
        <w:rPr>
          <w:rFonts w:hint="eastAsia"/>
        </w:rPr>
        <w:t>名</w:t>
      </w:r>
    </w:p>
    <w:p w14:paraId="218E55D5" w14:textId="77777777" w:rsidR="00D602EA" w:rsidRDefault="00D602EA" w:rsidP="00D602EA">
      <w:pPr>
        <w:ind w:firstLineChars="600" w:firstLine="1296"/>
      </w:pPr>
      <w:r>
        <w:rPr>
          <w:rFonts w:hint="eastAsia"/>
        </w:rPr>
        <w:t>（受検者氏名：　　　　　　　　　）（出身国　　　　　　　）</w:t>
      </w:r>
    </w:p>
    <w:p w14:paraId="6C7F8D57" w14:textId="77777777" w:rsidR="00D602EA" w:rsidRDefault="00D602EA" w:rsidP="00D602EA">
      <w:r>
        <w:rPr>
          <w:rFonts w:hint="eastAsia"/>
        </w:rPr>
        <w:t xml:space="preserve">　　　　　　（受検者氏名：　　　　　　　　　）（出身国　　　　　　　）</w:t>
      </w:r>
    </w:p>
    <w:p w14:paraId="745E2EF3" w14:textId="77777777" w:rsidR="00D602EA" w:rsidRDefault="00D602EA" w:rsidP="00D602EA">
      <w:r>
        <w:rPr>
          <w:rFonts w:hint="eastAsia"/>
        </w:rPr>
        <w:t xml:space="preserve">　　　　　　（受検者氏名：　　　　　　　　　）（出身国　　　　　　　）</w:t>
      </w:r>
    </w:p>
    <w:p w14:paraId="5C3C134A" w14:textId="77777777" w:rsidR="008C7E13" w:rsidRDefault="008C7E13" w:rsidP="008C7E13">
      <w:r>
        <w:rPr>
          <w:rFonts w:hint="eastAsia"/>
        </w:rPr>
        <w:t xml:space="preserve">　　　　　　（受検者氏名：　　　　　　　　　）（出身国　　　　　　　）</w:t>
      </w:r>
    </w:p>
    <w:p w14:paraId="07BCF732" w14:textId="77777777" w:rsidR="00D602EA" w:rsidRDefault="00EE0D30" w:rsidP="00D602EA">
      <w:r>
        <w:t xml:space="preserve">　　　　　　</w:t>
      </w:r>
      <w:r>
        <w:t>※</w:t>
      </w:r>
      <w:r>
        <w:t>受検者が多数の場合は、別紙（様式フリー）に一覧にして提出してください。</w:t>
      </w:r>
    </w:p>
    <w:p w14:paraId="7763EF8F" w14:textId="77777777" w:rsidR="00D45D1A" w:rsidRDefault="00D45D1A" w:rsidP="00421A3E"/>
    <w:p w14:paraId="2EE84B6F" w14:textId="77777777" w:rsidR="00027B7A" w:rsidRDefault="00027B7A" w:rsidP="00421A3E"/>
    <w:p w14:paraId="4FEA3C35" w14:textId="298F55B9" w:rsidR="00421A3E" w:rsidRDefault="00421A3E" w:rsidP="00421A3E">
      <w:r>
        <w:rPr>
          <w:rFonts w:hint="eastAsia"/>
        </w:rPr>
        <w:t>申込担当者氏名</w:t>
      </w:r>
      <w:r w:rsidR="00D609A4">
        <w:rPr>
          <w:rFonts w:hint="eastAsia"/>
        </w:rPr>
        <w:t xml:space="preserve">　　　</w:t>
      </w:r>
      <w:r>
        <w:rPr>
          <w:rFonts w:hint="eastAsia"/>
        </w:rPr>
        <w:t>：</w:t>
      </w:r>
    </w:p>
    <w:p w14:paraId="68148F73" w14:textId="77777777" w:rsidR="00421A3E" w:rsidRPr="0099353A" w:rsidRDefault="00421A3E" w:rsidP="00421A3E">
      <w:r>
        <w:rPr>
          <w:rFonts w:hint="eastAsia"/>
        </w:rPr>
        <w:t>申込者連絡先電話番号：</w:t>
      </w:r>
    </w:p>
    <w:p w14:paraId="77D01294" w14:textId="7AD86D00" w:rsidR="00D602EA" w:rsidRDefault="00D609A4" w:rsidP="00D602EA">
      <w:r>
        <w:rPr>
          <w:rFonts w:hint="eastAsia"/>
        </w:rPr>
        <w:t>電子メールアドレス　；</w:t>
      </w:r>
    </w:p>
    <w:p w14:paraId="019230FD" w14:textId="77777777" w:rsidR="0098292B" w:rsidRPr="00421A3E" w:rsidRDefault="0098292B" w:rsidP="00D602EA"/>
    <w:p w14:paraId="0465B5E0" w14:textId="681ABCEF" w:rsidR="00D602EA" w:rsidRDefault="00D602EA" w:rsidP="00D602EA">
      <w:r>
        <w:rPr>
          <w:rFonts w:hint="eastAsia"/>
        </w:rPr>
        <w:t xml:space="preserve">試験日：　　</w:t>
      </w:r>
      <w:r w:rsidR="00F35D37">
        <w:rPr>
          <w:rFonts w:hint="eastAsia"/>
        </w:rPr>
        <w:t>令和</w:t>
      </w:r>
      <w:r w:rsidR="0065196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519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51965">
        <w:rPr>
          <w:rFonts w:hint="eastAsia"/>
        </w:rPr>
        <w:t xml:space="preserve">　　</w:t>
      </w:r>
      <w:r>
        <w:rPr>
          <w:rFonts w:hint="eastAsia"/>
        </w:rPr>
        <w:t xml:space="preserve">日（　</w:t>
      </w:r>
      <w:r w:rsidR="00651965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4CFEFA76" w14:textId="77777777" w:rsidR="00D602EA" w:rsidRPr="00F35D37" w:rsidRDefault="00D602EA" w:rsidP="00D602EA"/>
    <w:p w14:paraId="6CDB6186" w14:textId="5A19F2A7" w:rsidR="00D602EA" w:rsidRDefault="00D602EA" w:rsidP="00D602EA">
      <w:r>
        <w:rPr>
          <w:rFonts w:hint="eastAsia"/>
        </w:rPr>
        <w:t>開始時刻：</w:t>
      </w:r>
      <w:r w:rsidR="004D1550">
        <w:rPr>
          <w:rFonts w:hint="eastAsia"/>
        </w:rPr>
        <w:t>１０；００～　（集合；９；３０）</w:t>
      </w:r>
    </w:p>
    <w:p w14:paraId="373937A8" w14:textId="77777777" w:rsidR="00D602EA" w:rsidRDefault="00D602EA" w:rsidP="00D602EA">
      <w:pPr>
        <w:pStyle w:val="a4"/>
      </w:pPr>
      <w:r>
        <w:rPr>
          <w:rFonts w:hint="eastAsia"/>
        </w:rPr>
        <w:t>以上</w:t>
      </w:r>
    </w:p>
    <w:p w14:paraId="29190A1D" w14:textId="77777777" w:rsidR="00064C06" w:rsidRDefault="00064C06"/>
    <w:p w14:paraId="40A5CB75" w14:textId="77777777" w:rsidR="00421A3E" w:rsidRDefault="00421A3E"/>
    <w:sectPr w:rsidR="00421A3E">
      <w:type w:val="continuous"/>
      <w:pgSz w:w="11906" w:h="16838" w:code="9"/>
      <w:pgMar w:top="1588" w:right="1418" w:bottom="1418" w:left="1418" w:header="0" w:footer="0" w:gutter="0"/>
      <w:cols w:space="420"/>
      <w:noEndnote/>
      <w:docGrid w:type="linesAndChars" w:linePitch="32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D72C" w14:textId="77777777" w:rsidR="00395AF8" w:rsidRDefault="00395AF8" w:rsidP="003313C5">
      <w:r>
        <w:separator/>
      </w:r>
    </w:p>
  </w:endnote>
  <w:endnote w:type="continuationSeparator" w:id="0">
    <w:p w14:paraId="7ED3336F" w14:textId="77777777" w:rsidR="00395AF8" w:rsidRDefault="00395AF8" w:rsidP="003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3FC7" w14:textId="77777777" w:rsidR="00395AF8" w:rsidRDefault="00395AF8" w:rsidP="003313C5">
      <w:r>
        <w:separator/>
      </w:r>
    </w:p>
  </w:footnote>
  <w:footnote w:type="continuationSeparator" w:id="0">
    <w:p w14:paraId="1A23701C" w14:textId="77777777" w:rsidR="00395AF8" w:rsidRDefault="00395AF8" w:rsidP="0033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32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C5"/>
    <w:rsid w:val="000050BD"/>
    <w:rsid w:val="000271F4"/>
    <w:rsid w:val="00027B7A"/>
    <w:rsid w:val="00036133"/>
    <w:rsid w:val="00054E23"/>
    <w:rsid w:val="00064C06"/>
    <w:rsid w:val="00072769"/>
    <w:rsid w:val="000B638A"/>
    <w:rsid w:val="00184E91"/>
    <w:rsid w:val="001A1CE2"/>
    <w:rsid w:val="001B469F"/>
    <w:rsid w:val="001F19A0"/>
    <w:rsid w:val="00205B60"/>
    <w:rsid w:val="002546F0"/>
    <w:rsid w:val="0028058C"/>
    <w:rsid w:val="00291447"/>
    <w:rsid w:val="00313652"/>
    <w:rsid w:val="003313C5"/>
    <w:rsid w:val="00354361"/>
    <w:rsid w:val="003653E1"/>
    <w:rsid w:val="00383AA0"/>
    <w:rsid w:val="00395AF8"/>
    <w:rsid w:val="003C61C3"/>
    <w:rsid w:val="004069F2"/>
    <w:rsid w:val="00421A3E"/>
    <w:rsid w:val="004266C6"/>
    <w:rsid w:val="00442803"/>
    <w:rsid w:val="00451E6D"/>
    <w:rsid w:val="004B159B"/>
    <w:rsid w:val="004D1550"/>
    <w:rsid w:val="00505C55"/>
    <w:rsid w:val="00515BF2"/>
    <w:rsid w:val="005D2CD8"/>
    <w:rsid w:val="00651965"/>
    <w:rsid w:val="00654FC3"/>
    <w:rsid w:val="006810E0"/>
    <w:rsid w:val="006E6329"/>
    <w:rsid w:val="006E6903"/>
    <w:rsid w:val="0070079A"/>
    <w:rsid w:val="007977F0"/>
    <w:rsid w:val="007A27B4"/>
    <w:rsid w:val="007C0151"/>
    <w:rsid w:val="0082245D"/>
    <w:rsid w:val="00856DB2"/>
    <w:rsid w:val="008876CB"/>
    <w:rsid w:val="008941D3"/>
    <w:rsid w:val="008A31B2"/>
    <w:rsid w:val="008C7E13"/>
    <w:rsid w:val="008F3224"/>
    <w:rsid w:val="008F68A5"/>
    <w:rsid w:val="009231DD"/>
    <w:rsid w:val="0098292B"/>
    <w:rsid w:val="009871C5"/>
    <w:rsid w:val="0099353A"/>
    <w:rsid w:val="009F2D91"/>
    <w:rsid w:val="00A32FE3"/>
    <w:rsid w:val="00A35DC0"/>
    <w:rsid w:val="00AD4CC1"/>
    <w:rsid w:val="00B279A8"/>
    <w:rsid w:val="00B3025A"/>
    <w:rsid w:val="00B308BE"/>
    <w:rsid w:val="00BA07E0"/>
    <w:rsid w:val="00BD4B3F"/>
    <w:rsid w:val="00C558BB"/>
    <w:rsid w:val="00C945F8"/>
    <w:rsid w:val="00CD07D2"/>
    <w:rsid w:val="00CE01CA"/>
    <w:rsid w:val="00CF4E52"/>
    <w:rsid w:val="00D14E54"/>
    <w:rsid w:val="00D23750"/>
    <w:rsid w:val="00D45D1A"/>
    <w:rsid w:val="00D52A11"/>
    <w:rsid w:val="00D602EA"/>
    <w:rsid w:val="00D609A4"/>
    <w:rsid w:val="00DB320D"/>
    <w:rsid w:val="00DF3DA4"/>
    <w:rsid w:val="00E01CB5"/>
    <w:rsid w:val="00E07086"/>
    <w:rsid w:val="00E15916"/>
    <w:rsid w:val="00EA3B92"/>
    <w:rsid w:val="00EE0D30"/>
    <w:rsid w:val="00EE3E9B"/>
    <w:rsid w:val="00F1052D"/>
    <w:rsid w:val="00F35D37"/>
    <w:rsid w:val="00F75848"/>
    <w:rsid w:val="00F83544"/>
    <w:rsid w:val="00F9633A"/>
    <w:rsid w:val="00FB3E84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09C93"/>
  <w15:chartTrackingRefBased/>
  <w15:docId w15:val="{3A35748A-9509-4246-921F-DB51544E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331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13C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1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13C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50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50B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B3025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3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524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アルミニウム陽極酸化処理技能検定申込書</vt:lpstr>
      <vt:lpstr>アルミニウム陽極酸化処理技能検定申込書</vt:lpstr>
    </vt:vector>
  </TitlesOfParts>
  <Company> 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アルミニウム陽極酸化処理技能検定申込書</dc:title>
  <dc:subject/>
  <dc:creator>軽金属製品協会</dc:creator>
  <cp:keywords/>
  <dc:description/>
  <cp:lastModifiedBy>matsuoka</cp:lastModifiedBy>
  <cp:revision>2</cp:revision>
  <cp:lastPrinted>2019-05-27T00:39:00Z</cp:lastPrinted>
  <dcterms:created xsi:type="dcterms:W3CDTF">2024-04-19T06:44:00Z</dcterms:created>
  <dcterms:modified xsi:type="dcterms:W3CDTF">2024-04-19T06:44:00Z</dcterms:modified>
</cp:coreProperties>
</file>